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269" w:rsidRPr="00E37269" w:rsidRDefault="00E37269" w:rsidP="00E37269">
      <w:pPr>
        <w:pStyle w:val="1"/>
        <w:ind w:firstLineChars="0" w:firstLine="0"/>
        <w:jc w:val="left"/>
        <w:rPr>
          <w:rFonts w:ascii="仿宋" w:eastAsia="仿宋" w:hAnsi="仿宋"/>
          <w:color w:val="000000"/>
          <w:sz w:val="32"/>
          <w:szCs w:val="28"/>
        </w:rPr>
      </w:pPr>
      <w:r w:rsidRPr="00E37269">
        <w:rPr>
          <w:rFonts w:ascii="仿宋" w:eastAsia="仿宋" w:hAnsi="仿宋" w:hint="eastAsia"/>
          <w:color w:val="000000"/>
          <w:sz w:val="32"/>
          <w:szCs w:val="28"/>
        </w:rPr>
        <w:t>附件1</w:t>
      </w:r>
    </w:p>
    <w:p w:rsidR="00E37269" w:rsidRPr="00E37269" w:rsidRDefault="00E37269" w:rsidP="00E37269">
      <w:pPr>
        <w:pStyle w:val="1"/>
        <w:ind w:firstLineChars="0" w:firstLine="0"/>
        <w:jc w:val="center"/>
        <w:rPr>
          <w:rFonts w:ascii="华文中宋" w:eastAsia="华文中宋" w:hAnsi="华文中宋"/>
          <w:color w:val="000000"/>
          <w:sz w:val="36"/>
          <w:szCs w:val="28"/>
        </w:rPr>
      </w:pPr>
      <w:r w:rsidRPr="00E37269">
        <w:rPr>
          <w:rFonts w:ascii="华文中宋" w:eastAsia="华文中宋" w:hAnsi="华文中宋" w:hint="eastAsia"/>
          <w:color w:val="000000"/>
          <w:sz w:val="36"/>
          <w:szCs w:val="28"/>
        </w:rPr>
        <w:t>“</w:t>
      </w:r>
      <w:r>
        <w:rPr>
          <w:rFonts w:ascii="华文中宋" w:eastAsia="华文中宋" w:hAnsi="华文中宋" w:hint="eastAsia"/>
          <w:color w:val="000000"/>
          <w:sz w:val="36"/>
          <w:szCs w:val="28"/>
        </w:rPr>
        <w:t>华为</w:t>
      </w:r>
      <w:r w:rsidRPr="00E37269">
        <w:rPr>
          <w:rFonts w:ascii="华文中宋" w:eastAsia="华文中宋" w:hAnsi="华文中宋" w:hint="eastAsia"/>
          <w:color w:val="000000"/>
          <w:sz w:val="36"/>
          <w:szCs w:val="28"/>
        </w:rPr>
        <w:t>奖学金”申请表</w:t>
      </w:r>
      <w:r w:rsidR="008B12F5">
        <w:rPr>
          <w:rFonts w:ascii="华文中宋" w:eastAsia="华文中宋" w:hAnsi="华文中宋" w:hint="eastAsia"/>
          <w:color w:val="000000"/>
          <w:sz w:val="36"/>
          <w:szCs w:val="28"/>
        </w:rPr>
        <w:t>（</w:t>
      </w:r>
      <w:r w:rsidR="00A36463">
        <w:rPr>
          <w:rFonts w:ascii="华文中宋" w:eastAsia="华文中宋" w:hAnsi="华文中宋" w:hint="eastAsia"/>
          <w:color w:val="000000"/>
          <w:sz w:val="36"/>
          <w:szCs w:val="28"/>
        </w:rPr>
        <w:t xml:space="preserve">    </w:t>
      </w:r>
      <w:r w:rsidR="008B12F5">
        <w:rPr>
          <w:rFonts w:ascii="华文中宋" w:eastAsia="华文中宋" w:hAnsi="华文中宋" w:hint="eastAsia"/>
          <w:color w:val="000000"/>
          <w:sz w:val="36"/>
          <w:szCs w:val="28"/>
        </w:rPr>
        <w:t>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986"/>
        <w:gridCol w:w="1133"/>
        <w:gridCol w:w="1842"/>
        <w:gridCol w:w="2177"/>
      </w:tblGrid>
      <w:tr w:rsidR="00E37269" w:rsidTr="00E37269">
        <w:trPr>
          <w:trHeight w:val="779"/>
          <w:jc w:val="center"/>
        </w:trPr>
        <w:tc>
          <w:tcPr>
            <w:tcW w:w="1384" w:type="dxa"/>
            <w:vAlign w:val="center"/>
          </w:tcPr>
          <w:p w:rsidR="00E37269" w:rsidRDefault="00E37269" w:rsidP="008F7833">
            <w:pPr>
              <w:pStyle w:val="1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986" w:type="dxa"/>
            <w:vAlign w:val="center"/>
          </w:tcPr>
          <w:p w:rsidR="00E37269" w:rsidRDefault="00E37269" w:rsidP="008F7833">
            <w:pPr>
              <w:pStyle w:val="1"/>
              <w:ind w:firstLineChars="0" w:firstLine="0"/>
              <w:jc w:val="center"/>
              <w:rPr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E37269" w:rsidRDefault="00E37269" w:rsidP="008F7833">
            <w:pPr>
              <w:pStyle w:val="1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1842" w:type="dxa"/>
            <w:vAlign w:val="center"/>
          </w:tcPr>
          <w:p w:rsidR="00E37269" w:rsidRDefault="00E37269" w:rsidP="008F7833">
            <w:pPr>
              <w:pStyle w:val="1"/>
              <w:ind w:firstLineChars="0" w:firstLine="0"/>
              <w:jc w:val="center"/>
              <w:rPr>
                <w:color w:val="000000"/>
              </w:rPr>
            </w:pPr>
          </w:p>
        </w:tc>
        <w:tc>
          <w:tcPr>
            <w:tcW w:w="2177" w:type="dxa"/>
            <w:vMerge w:val="restart"/>
            <w:vAlign w:val="center"/>
          </w:tcPr>
          <w:p w:rsidR="00E37269" w:rsidRDefault="00E37269" w:rsidP="008F7833">
            <w:pPr>
              <w:pStyle w:val="1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</w:p>
        </w:tc>
      </w:tr>
      <w:tr w:rsidR="00E37269" w:rsidTr="00E37269">
        <w:trPr>
          <w:trHeight w:val="703"/>
          <w:jc w:val="center"/>
        </w:trPr>
        <w:tc>
          <w:tcPr>
            <w:tcW w:w="1384" w:type="dxa"/>
            <w:vAlign w:val="center"/>
          </w:tcPr>
          <w:p w:rsidR="00E37269" w:rsidRDefault="00E37269" w:rsidP="008F7833">
            <w:pPr>
              <w:pStyle w:val="1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学院及专业</w:t>
            </w:r>
          </w:p>
        </w:tc>
        <w:tc>
          <w:tcPr>
            <w:tcW w:w="1986" w:type="dxa"/>
            <w:vAlign w:val="center"/>
          </w:tcPr>
          <w:p w:rsidR="00E37269" w:rsidRDefault="00E37269" w:rsidP="008F7833">
            <w:pPr>
              <w:pStyle w:val="1"/>
              <w:ind w:firstLineChars="0" w:firstLine="0"/>
              <w:jc w:val="center"/>
              <w:rPr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E37269" w:rsidRDefault="00E37269" w:rsidP="008F7833">
            <w:pPr>
              <w:pStyle w:val="1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导师</w:t>
            </w:r>
          </w:p>
        </w:tc>
        <w:tc>
          <w:tcPr>
            <w:tcW w:w="1842" w:type="dxa"/>
            <w:vAlign w:val="center"/>
          </w:tcPr>
          <w:p w:rsidR="00E37269" w:rsidRDefault="00E37269" w:rsidP="008F7833">
            <w:pPr>
              <w:pStyle w:val="1"/>
              <w:ind w:firstLineChars="0" w:firstLine="0"/>
              <w:jc w:val="center"/>
              <w:rPr>
                <w:color w:val="000000"/>
              </w:rPr>
            </w:pPr>
          </w:p>
        </w:tc>
        <w:tc>
          <w:tcPr>
            <w:tcW w:w="2177" w:type="dxa"/>
            <w:vMerge/>
            <w:vAlign w:val="center"/>
          </w:tcPr>
          <w:p w:rsidR="00E37269" w:rsidRDefault="00E37269" w:rsidP="008F7833">
            <w:pPr>
              <w:pStyle w:val="1"/>
              <w:ind w:firstLineChars="0" w:firstLine="0"/>
              <w:jc w:val="center"/>
              <w:rPr>
                <w:color w:val="FF0000"/>
              </w:rPr>
            </w:pPr>
          </w:p>
        </w:tc>
      </w:tr>
      <w:tr w:rsidR="00E37269" w:rsidTr="00E37269">
        <w:trPr>
          <w:trHeight w:val="842"/>
          <w:jc w:val="center"/>
        </w:trPr>
        <w:tc>
          <w:tcPr>
            <w:tcW w:w="1384" w:type="dxa"/>
            <w:vAlign w:val="center"/>
          </w:tcPr>
          <w:p w:rsidR="00E37269" w:rsidRDefault="00E37269" w:rsidP="008F7833">
            <w:pPr>
              <w:pStyle w:val="1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手机</w:t>
            </w:r>
          </w:p>
        </w:tc>
        <w:tc>
          <w:tcPr>
            <w:tcW w:w="1986" w:type="dxa"/>
            <w:vAlign w:val="center"/>
          </w:tcPr>
          <w:p w:rsidR="00E37269" w:rsidRDefault="00E37269" w:rsidP="008F7833">
            <w:pPr>
              <w:pStyle w:val="1"/>
              <w:ind w:firstLineChars="0" w:firstLine="0"/>
              <w:jc w:val="center"/>
              <w:rPr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E37269" w:rsidRDefault="00E37269" w:rsidP="008F7833">
            <w:pPr>
              <w:pStyle w:val="1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邮箱</w:t>
            </w:r>
          </w:p>
        </w:tc>
        <w:tc>
          <w:tcPr>
            <w:tcW w:w="1842" w:type="dxa"/>
            <w:vAlign w:val="center"/>
          </w:tcPr>
          <w:p w:rsidR="00E37269" w:rsidRDefault="00E37269" w:rsidP="008F7833">
            <w:pPr>
              <w:pStyle w:val="1"/>
              <w:ind w:firstLineChars="0" w:firstLine="0"/>
              <w:jc w:val="center"/>
              <w:rPr>
                <w:color w:val="000000"/>
              </w:rPr>
            </w:pPr>
          </w:p>
        </w:tc>
        <w:tc>
          <w:tcPr>
            <w:tcW w:w="2177" w:type="dxa"/>
            <w:vMerge/>
            <w:vAlign w:val="center"/>
          </w:tcPr>
          <w:p w:rsidR="00E37269" w:rsidRDefault="00E37269" w:rsidP="008F7833">
            <w:pPr>
              <w:pStyle w:val="1"/>
              <w:ind w:firstLineChars="0" w:firstLine="0"/>
              <w:jc w:val="center"/>
              <w:rPr>
                <w:color w:val="FF0000"/>
              </w:rPr>
            </w:pPr>
          </w:p>
        </w:tc>
      </w:tr>
      <w:tr w:rsidR="00E37269" w:rsidTr="00E37269">
        <w:trPr>
          <w:trHeight w:val="968"/>
          <w:jc w:val="center"/>
        </w:trPr>
        <w:tc>
          <w:tcPr>
            <w:tcW w:w="1384" w:type="dxa"/>
            <w:vAlign w:val="center"/>
          </w:tcPr>
          <w:p w:rsidR="00E37269" w:rsidRDefault="00E37269" w:rsidP="008F7833">
            <w:pPr>
              <w:pStyle w:val="1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综合成绩</w:t>
            </w:r>
          </w:p>
        </w:tc>
        <w:tc>
          <w:tcPr>
            <w:tcW w:w="1986" w:type="dxa"/>
            <w:vAlign w:val="center"/>
          </w:tcPr>
          <w:p w:rsidR="00E37269" w:rsidRDefault="00E37269" w:rsidP="008F7833">
            <w:pPr>
              <w:pStyle w:val="1"/>
              <w:ind w:firstLineChars="0" w:firstLine="0"/>
              <w:jc w:val="center"/>
              <w:rPr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E37269" w:rsidRDefault="00E37269" w:rsidP="008F7833">
            <w:pPr>
              <w:pStyle w:val="1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专业排名</w:t>
            </w:r>
          </w:p>
        </w:tc>
        <w:tc>
          <w:tcPr>
            <w:tcW w:w="1842" w:type="dxa"/>
            <w:vAlign w:val="center"/>
          </w:tcPr>
          <w:p w:rsidR="00E37269" w:rsidRDefault="00E37269" w:rsidP="008F7833">
            <w:pPr>
              <w:pStyle w:val="1"/>
              <w:ind w:firstLineChars="0" w:firstLine="0"/>
              <w:jc w:val="center"/>
              <w:rPr>
                <w:color w:val="000000"/>
              </w:rPr>
            </w:pPr>
          </w:p>
        </w:tc>
        <w:tc>
          <w:tcPr>
            <w:tcW w:w="2177" w:type="dxa"/>
            <w:vMerge/>
            <w:vAlign w:val="center"/>
          </w:tcPr>
          <w:p w:rsidR="00E37269" w:rsidRDefault="00E37269" w:rsidP="008F7833">
            <w:pPr>
              <w:pStyle w:val="1"/>
              <w:ind w:firstLineChars="0" w:firstLine="0"/>
              <w:jc w:val="center"/>
              <w:rPr>
                <w:color w:val="FF0000"/>
              </w:rPr>
            </w:pPr>
          </w:p>
        </w:tc>
      </w:tr>
      <w:tr w:rsidR="00E37269" w:rsidTr="00E37269">
        <w:trPr>
          <w:trHeight w:val="3216"/>
          <w:jc w:val="center"/>
        </w:trPr>
        <w:tc>
          <w:tcPr>
            <w:tcW w:w="8522" w:type="dxa"/>
            <w:gridSpan w:val="5"/>
          </w:tcPr>
          <w:p w:rsidR="00E37269" w:rsidRDefault="00E37269" w:rsidP="008F7833">
            <w:pPr>
              <w:pStyle w:val="1"/>
              <w:ind w:firstLineChars="0" w:firstLine="0"/>
              <w:rPr>
                <w:color w:val="000000"/>
              </w:rPr>
            </w:pPr>
            <w:r w:rsidRPr="00E37269">
              <w:rPr>
                <w:rFonts w:hint="eastAsia"/>
                <w:b/>
                <w:color w:val="000000"/>
                <w:sz w:val="22"/>
              </w:rPr>
              <w:t>个人简介</w:t>
            </w:r>
            <w:r>
              <w:rPr>
                <w:rFonts w:hint="eastAsia"/>
                <w:color w:val="000000"/>
              </w:rPr>
              <w:t>（学习能力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获奖经历、科研成果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活动经历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招聘相关活动参与度及表现，相关证明材料需以附件形式与申请表一同提交）</w:t>
            </w:r>
          </w:p>
          <w:p w:rsidR="00E37269" w:rsidRDefault="00E37269" w:rsidP="008F7833">
            <w:pPr>
              <w:pStyle w:val="1"/>
              <w:ind w:firstLineChars="0" w:firstLine="0"/>
              <w:rPr>
                <w:color w:val="000000"/>
              </w:rPr>
            </w:pPr>
          </w:p>
        </w:tc>
      </w:tr>
      <w:tr w:rsidR="00E37269" w:rsidTr="00E37269">
        <w:trPr>
          <w:trHeight w:val="2681"/>
          <w:jc w:val="center"/>
        </w:trPr>
        <w:tc>
          <w:tcPr>
            <w:tcW w:w="8522" w:type="dxa"/>
            <w:gridSpan w:val="5"/>
          </w:tcPr>
          <w:p w:rsidR="00E37269" w:rsidRDefault="00E37269" w:rsidP="008F7833">
            <w:pPr>
              <w:pStyle w:val="1"/>
              <w:ind w:firstLineChars="0" w:firstLine="0"/>
              <w:rPr>
                <w:color w:val="000000"/>
              </w:rPr>
            </w:pPr>
            <w:r w:rsidRPr="00E37269">
              <w:rPr>
                <w:rFonts w:hint="eastAsia"/>
                <w:b/>
                <w:color w:val="000000"/>
                <w:sz w:val="22"/>
              </w:rPr>
              <w:t>就业倾向</w:t>
            </w:r>
            <w:r>
              <w:rPr>
                <w:rFonts w:hint="eastAsia"/>
                <w:color w:val="000000"/>
              </w:rPr>
              <w:t>（地点、单位和职位等）：</w:t>
            </w:r>
            <w:r>
              <w:rPr>
                <w:color w:val="000000"/>
              </w:rPr>
              <w:t xml:space="preserve"> </w:t>
            </w:r>
          </w:p>
          <w:p w:rsidR="00E37269" w:rsidRDefault="00E37269" w:rsidP="008F7833">
            <w:pPr>
              <w:pStyle w:val="1"/>
              <w:ind w:firstLineChars="0" w:firstLine="0"/>
              <w:rPr>
                <w:color w:val="000000"/>
              </w:rPr>
            </w:pPr>
          </w:p>
        </w:tc>
      </w:tr>
      <w:tr w:rsidR="00E37269" w:rsidTr="00E37269">
        <w:trPr>
          <w:trHeight w:val="2543"/>
          <w:jc w:val="center"/>
        </w:trPr>
        <w:tc>
          <w:tcPr>
            <w:tcW w:w="8522" w:type="dxa"/>
            <w:gridSpan w:val="5"/>
          </w:tcPr>
          <w:p w:rsidR="00E37269" w:rsidRPr="00E37269" w:rsidRDefault="00E37269" w:rsidP="008F7833">
            <w:pPr>
              <w:pStyle w:val="1"/>
              <w:ind w:firstLineChars="0" w:firstLine="0"/>
              <w:rPr>
                <w:b/>
                <w:color w:val="000000"/>
                <w:sz w:val="22"/>
              </w:rPr>
            </w:pPr>
            <w:proofErr w:type="gramStart"/>
            <w:r w:rsidRPr="00E37269">
              <w:rPr>
                <w:rFonts w:hint="eastAsia"/>
                <w:b/>
                <w:color w:val="000000"/>
                <w:sz w:val="22"/>
              </w:rPr>
              <w:t>浅谈华</w:t>
            </w:r>
            <w:proofErr w:type="gramEnd"/>
            <w:r w:rsidRPr="00E37269">
              <w:rPr>
                <w:rFonts w:hint="eastAsia"/>
                <w:b/>
                <w:color w:val="000000"/>
                <w:sz w:val="22"/>
              </w:rPr>
              <w:t>为：</w:t>
            </w:r>
          </w:p>
          <w:p w:rsidR="00E37269" w:rsidRDefault="00E37269" w:rsidP="008F7833">
            <w:pPr>
              <w:pStyle w:val="1"/>
              <w:ind w:firstLineChars="0" w:firstLine="0"/>
              <w:rPr>
                <w:color w:val="000000"/>
              </w:rPr>
            </w:pPr>
          </w:p>
        </w:tc>
      </w:tr>
    </w:tbl>
    <w:p w:rsidR="00E37269" w:rsidRDefault="00E37269" w:rsidP="00E37269">
      <w:pPr>
        <w:rPr>
          <w:rFonts w:hint="eastAsia"/>
          <w:b/>
          <w:sz w:val="22"/>
          <w:szCs w:val="21"/>
        </w:rPr>
      </w:pPr>
      <w:r w:rsidRPr="00E37269">
        <w:rPr>
          <w:rFonts w:hint="eastAsia"/>
          <w:b/>
          <w:sz w:val="22"/>
          <w:szCs w:val="21"/>
        </w:rPr>
        <w:t>说明：表格内容请对照评选条件填写，申请人员请照实填写。</w:t>
      </w:r>
    </w:p>
    <w:p w:rsidR="00A36463" w:rsidRPr="00E37269" w:rsidRDefault="00A36463" w:rsidP="00E37269">
      <w:pPr>
        <w:rPr>
          <w:b/>
          <w:sz w:val="22"/>
          <w:szCs w:val="21"/>
        </w:rPr>
      </w:pPr>
      <w:r>
        <w:rPr>
          <w:rFonts w:hint="eastAsia"/>
          <w:b/>
          <w:sz w:val="22"/>
          <w:szCs w:val="21"/>
        </w:rPr>
        <w:t xml:space="preserve">      </w:t>
      </w:r>
      <w:r>
        <w:rPr>
          <w:rFonts w:hint="eastAsia"/>
          <w:b/>
          <w:sz w:val="22"/>
          <w:szCs w:val="21"/>
        </w:rPr>
        <w:t>标题中的（）中填写申请类别：技术达人</w:t>
      </w:r>
      <w:r>
        <w:rPr>
          <w:rFonts w:hint="eastAsia"/>
          <w:b/>
          <w:sz w:val="22"/>
          <w:szCs w:val="21"/>
        </w:rPr>
        <w:t xml:space="preserve"> </w:t>
      </w:r>
      <w:r>
        <w:rPr>
          <w:rFonts w:hint="eastAsia"/>
          <w:b/>
          <w:sz w:val="22"/>
          <w:szCs w:val="21"/>
        </w:rPr>
        <w:t>或</w:t>
      </w:r>
      <w:r>
        <w:rPr>
          <w:rFonts w:hint="eastAsia"/>
          <w:b/>
          <w:sz w:val="22"/>
          <w:szCs w:val="21"/>
        </w:rPr>
        <w:t xml:space="preserve"> </w:t>
      </w:r>
      <w:r>
        <w:rPr>
          <w:rFonts w:hint="eastAsia"/>
          <w:b/>
          <w:sz w:val="22"/>
          <w:szCs w:val="21"/>
        </w:rPr>
        <w:t>优秀学生干部</w:t>
      </w:r>
      <w:bookmarkStart w:id="0" w:name="_GoBack"/>
      <w:bookmarkEnd w:id="0"/>
    </w:p>
    <w:p w:rsidR="001D448C" w:rsidRPr="00E37269" w:rsidRDefault="001D448C"/>
    <w:sectPr w:rsidR="001D448C" w:rsidRPr="00E372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C88" w:rsidRDefault="00EF0C88" w:rsidP="00E37269">
      <w:r>
        <w:separator/>
      </w:r>
    </w:p>
  </w:endnote>
  <w:endnote w:type="continuationSeparator" w:id="0">
    <w:p w:rsidR="00EF0C88" w:rsidRDefault="00EF0C88" w:rsidP="00E37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269" w:rsidRDefault="00E3726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269" w:rsidRDefault="00E3726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269" w:rsidRDefault="00E3726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C88" w:rsidRDefault="00EF0C88" w:rsidP="00E37269">
      <w:r>
        <w:separator/>
      </w:r>
    </w:p>
  </w:footnote>
  <w:footnote w:type="continuationSeparator" w:id="0">
    <w:p w:rsidR="00EF0C88" w:rsidRDefault="00EF0C88" w:rsidP="00E372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269" w:rsidRDefault="00E3726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269" w:rsidRDefault="00E37269" w:rsidP="008B12F5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269" w:rsidRDefault="00E372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223"/>
    <w:rsid w:val="00010D96"/>
    <w:rsid w:val="00016608"/>
    <w:rsid w:val="00050FDC"/>
    <w:rsid w:val="00051120"/>
    <w:rsid w:val="0005473E"/>
    <w:rsid w:val="0005654C"/>
    <w:rsid w:val="00063593"/>
    <w:rsid w:val="000C0B9F"/>
    <w:rsid w:val="000D0E9E"/>
    <w:rsid w:val="000F634C"/>
    <w:rsid w:val="001236AE"/>
    <w:rsid w:val="00127B85"/>
    <w:rsid w:val="001311AB"/>
    <w:rsid w:val="00141539"/>
    <w:rsid w:val="001668CA"/>
    <w:rsid w:val="00176ABF"/>
    <w:rsid w:val="00184EF0"/>
    <w:rsid w:val="001A0DE4"/>
    <w:rsid w:val="001A2BED"/>
    <w:rsid w:val="001A6DF4"/>
    <w:rsid w:val="001D2736"/>
    <w:rsid w:val="001D448C"/>
    <w:rsid w:val="001D71B6"/>
    <w:rsid w:val="001F4D91"/>
    <w:rsid w:val="00223A1D"/>
    <w:rsid w:val="00255829"/>
    <w:rsid w:val="00274F68"/>
    <w:rsid w:val="0028222B"/>
    <w:rsid w:val="002966F8"/>
    <w:rsid w:val="002A7AA9"/>
    <w:rsid w:val="002B3761"/>
    <w:rsid w:val="002C51E0"/>
    <w:rsid w:val="002D07B9"/>
    <w:rsid w:val="002F7C78"/>
    <w:rsid w:val="00367A31"/>
    <w:rsid w:val="00383F9C"/>
    <w:rsid w:val="00385F7B"/>
    <w:rsid w:val="0039031B"/>
    <w:rsid w:val="00390A4F"/>
    <w:rsid w:val="00396C96"/>
    <w:rsid w:val="003E1C73"/>
    <w:rsid w:val="00400ECE"/>
    <w:rsid w:val="00415FC8"/>
    <w:rsid w:val="0042776A"/>
    <w:rsid w:val="00442A3F"/>
    <w:rsid w:val="004450A4"/>
    <w:rsid w:val="004736EF"/>
    <w:rsid w:val="004806D2"/>
    <w:rsid w:val="004B2F57"/>
    <w:rsid w:val="004D6EB3"/>
    <w:rsid w:val="00510688"/>
    <w:rsid w:val="005131DB"/>
    <w:rsid w:val="00546D9E"/>
    <w:rsid w:val="00573400"/>
    <w:rsid w:val="0057440C"/>
    <w:rsid w:val="005A3086"/>
    <w:rsid w:val="005A5121"/>
    <w:rsid w:val="005B582D"/>
    <w:rsid w:val="00605AEB"/>
    <w:rsid w:val="006100E2"/>
    <w:rsid w:val="00614286"/>
    <w:rsid w:val="006179D0"/>
    <w:rsid w:val="00642AB0"/>
    <w:rsid w:val="006432D6"/>
    <w:rsid w:val="00643DF7"/>
    <w:rsid w:val="006709D4"/>
    <w:rsid w:val="00681014"/>
    <w:rsid w:val="00685EA7"/>
    <w:rsid w:val="00692677"/>
    <w:rsid w:val="006A531A"/>
    <w:rsid w:val="006A616C"/>
    <w:rsid w:val="006B280D"/>
    <w:rsid w:val="006C2BA9"/>
    <w:rsid w:val="006F657A"/>
    <w:rsid w:val="00712F53"/>
    <w:rsid w:val="007356CE"/>
    <w:rsid w:val="00740D81"/>
    <w:rsid w:val="00764C02"/>
    <w:rsid w:val="00770A6C"/>
    <w:rsid w:val="0077179E"/>
    <w:rsid w:val="007A7C80"/>
    <w:rsid w:val="007B381D"/>
    <w:rsid w:val="007E370C"/>
    <w:rsid w:val="007F3D7A"/>
    <w:rsid w:val="00814C8C"/>
    <w:rsid w:val="00840313"/>
    <w:rsid w:val="00843826"/>
    <w:rsid w:val="00846E61"/>
    <w:rsid w:val="00851484"/>
    <w:rsid w:val="00854208"/>
    <w:rsid w:val="008846A9"/>
    <w:rsid w:val="00897435"/>
    <w:rsid w:val="008A1EBB"/>
    <w:rsid w:val="008A4DB7"/>
    <w:rsid w:val="008B12F5"/>
    <w:rsid w:val="008C44FA"/>
    <w:rsid w:val="008D0952"/>
    <w:rsid w:val="008D2346"/>
    <w:rsid w:val="008D6D4F"/>
    <w:rsid w:val="008E6DE2"/>
    <w:rsid w:val="008F0426"/>
    <w:rsid w:val="008F0C22"/>
    <w:rsid w:val="008F7B18"/>
    <w:rsid w:val="009014BD"/>
    <w:rsid w:val="00917F26"/>
    <w:rsid w:val="00920E17"/>
    <w:rsid w:val="00934E17"/>
    <w:rsid w:val="0094381D"/>
    <w:rsid w:val="0094728D"/>
    <w:rsid w:val="009916DA"/>
    <w:rsid w:val="009962F7"/>
    <w:rsid w:val="00996C3C"/>
    <w:rsid w:val="0099791E"/>
    <w:rsid w:val="009A1C6D"/>
    <w:rsid w:val="009B4D5C"/>
    <w:rsid w:val="009C6614"/>
    <w:rsid w:val="009D457E"/>
    <w:rsid w:val="00A148F8"/>
    <w:rsid w:val="00A2398D"/>
    <w:rsid w:val="00A36463"/>
    <w:rsid w:val="00A65EB2"/>
    <w:rsid w:val="00A73AB6"/>
    <w:rsid w:val="00A81E40"/>
    <w:rsid w:val="00A91397"/>
    <w:rsid w:val="00A96F4D"/>
    <w:rsid w:val="00AA6158"/>
    <w:rsid w:val="00AB5764"/>
    <w:rsid w:val="00AC6A2F"/>
    <w:rsid w:val="00AD316E"/>
    <w:rsid w:val="00AD6B24"/>
    <w:rsid w:val="00AE3E6F"/>
    <w:rsid w:val="00AF7A77"/>
    <w:rsid w:val="00B22894"/>
    <w:rsid w:val="00B37641"/>
    <w:rsid w:val="00B37738"/>
    <w:rsid w:val="00B41268"/>
    <w:rsid w:val="00B45B24"/>
    <w:rsid w:val="00B8386A"/>
    <w:rsid w:val="00B8415C"/>
    <w:rsid w:val="00BC45EE"/>
    <w:rsid w:val="00BE0753"/>
    <w:rsid w:val="00BF23CB"/>
    <w:rsid w:val="00C07039"/>
    <w:rsid w:val="00C114DE"/>
    <w:rsid w:val="00C23DFA"/>
    <w:rsid w:val="00C240A3"/>
    <w:rsid w:val="00C50239"/>
    <w:rsid w:val="00C55BDA"/>
    <w:rsid w:val="00C80BFE"/>
    <w:rsid w:val="00C90BA1"/>
    <w:rsid w:val="00CB22DD"/>
    <w:rsid w:val="00CB6FF4"/>
    <w:rsid w:val="00CF44A0"/>
    <w:rsid w:val="00D04B65"/>
    <w:rsid w:val="00D06223"/>
    <w:rsid w:val="00D14902"/>
    <w:rsid w:val="00D3108B"/>
    <w:rsid w:val="00D41B86"/>
    <w:rsid w:val="00D534CD"/>
    <w:rsid w:val="00D60516"/>
    <w:rsid w:val="00D63582"/>
    <w:rsid w:val="00D76C12"/>
    <w:rsid w:val="00D87D1B"/>
    <w:rsid w:val="00DB5A37"/>
    <w:rsid w:val="00DD4FF8"/>
    <w:rsid w:val="00DE032B"/>
    <w:rsid w:val="00DE16FD"/>
    <w:rsid w:val="00DF62F9"/>
    <w:rsid w:val="00E0048B"/>
    <w:rsid w:val="00E00879"/>
    <w:rsid w:val="00E0305C"/>
    <w:rsid w:val="00E3141B"/>
    <w:rsid w:val="00E37269"/>
    <w:rsid w:val="00E752F8"/>
    <w:rsid w:val="00EC3B93"/>
    <w:rsid w:val="00EF0C88"/>
    <w:rsid w:val="00EF41E4"/>
    <w:rsid w:val="00EF5876"/>
    <w:rsid w:val="00F03E95"/>
    <w:rsid w:val="00F06551"/>
    <w:rsid w:val="00F214D2"/>
    <w:rsid w:val="00F50378"/>
    <w:rsid w:val="00F52395"/>
    <w:rsid w:val="00F85043"/>
    <w:rsid w:val="00FC7E89"/>
    <w:rsid w:val="00FF4F21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26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72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72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72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7269"/>
    <w:rPr>
      <w:sz w:val="18"/>
      <w:szCs w:val="18"/>
    </w:rPr>
  </w:style>
  <w:style w:type="paragraph" w:customStyle="1" w:styleId="1">
    <w:name w:val="列出段落1"/>
    <w:basedOn w:val="a"/>
    <w:uiPriority w:val="99"/>
    <w:rsid w:val="00E3726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26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72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72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72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7269"/>
    <w:rPr>
      <w:sz w:val="18"/>
      <w:szCs w:val="18"/>
    </w:rPr>
  </w:style>
  <w:style w:type="paragraph" w:customStyle="1" w:styleId="1">
    <w:name w:val="列出段落1"/>
    <w:basedOn w:val="a"/>
    <w:uiPriority w:val="99"/>
    <w:rsid w:val="00E372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33</Words>
  <Characters>190</Characters>
  <Application>Microsoft Office Word</Application>
  <DocSecurity>0</DocSecurity>
  <Lines>1</Lines>
  <Paragraphs>1</Paragraphs>
  <ScaleCrop>false</ScaleCrop>
  <Company>微软中国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2015-04-01T07:09:00Z</dcterms:created>
  <dcterms:modified xsi:type="dcterms:W3CDTF">2015-12-21T09:25:00Z</dcterms:modified>
</cp:coreProperties>
</file>